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DD4" w14:textId="77777777" w:rsidR="00453453" w:rsidRDefault="00453453" w:rsidP="00E024E2">
      <w:pPr>
        <w:ind w:left="6372" w:firstLine="708"/>
        <w:rPr>
          <w:rFonts w:ascii="Times New Roman" w:hAnsi="Times New Roman" w:cs="Times New Roman"/>
        </w:rPr>
      </w:pPr>
    </w:p>
    <w:p w14:paraId="76B97A41" w14:textId="77777777" w:rsidR="003F390E" w:rsidRDefault="003F390E" w:rsidP="003F390E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</w:rPr>
      </w:pPr>
    </w:p>
    <w:p w14:paraId="56C617A9" w14:textId="77777777" w:rsidR="00364298" w:rsidRDefault="00364298" w:rsidP="003F390E">
      <w:pPr>
        <w:shd w:val="clear" w:color="auto" w:fill="FFFFFF"/>
        <w:spacing w:before="100" w:beforeAutospacing="1" w:after="150"/>
        <w:jc w:val="center"/>
        <w:rPr>
          <w:rFonts w:ascii="Arial" w:hAnsi="Arial" w:cs="Arial"/>
        </w:rPr>
      </w:pPr>
    </w:p>
    <w:p w14:paraId="2B4DA12B" w14:textId="77777777" w:rsidR="00364298" w:rsidRDefault="00364298" w:rsidP="003F390E">
      <w:pPr>
        <w:shd w:val="clear" w:color="auto" w:fill="FFFFFF"/>
        <w:spacing w:before="100" w:beforeAutospacing="1" w:after="150"/>
        <w:jc w:val="center"/>
        <w:rPr>
          <w:rFonts w:ascii="Arial" w:hAnsi="Arial" w:cs="Arial"/>
        </w:rPr>
      </w:pPr>
    </w:p>
    <w:p w14:paraId="460BB3B2" w14:textId="77777777" w:rsidR="000C63F8" w:rsidRPr="000C63F8" w:rsidRDefault="000A3957" w:rsidP="000C63F8">
      <w:pPr>
        <w:shd w:val="clear" w:color="auto" w:fill="FFFFFF"/>
        <w:spacing w:before="100" w:beforeAutospacing="1" w:after="150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0C63F8">
        <w:rPr>
          <w:rFonts w:ascii="Arial" w:hAnsi="Arial" w:cs="Arial"/>
        </w:rPr>
        <w:t xml:space="preserve"> </w:t>
      </w:r>
      <w:r w:rsidR="003F390E" w:rsidRPr="000C63F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wzięcia udziału w Zapytaniu ofertowym na:</w:t>
      </w:r>
    </w:p>
    <w:p w14:paraId="78BE6CC0" w14:textId="53718BC4" w:rsidR="000C63F8" w:rsidRPr="000C63F8" w:rsidRDefault="000C63F8" w:rsidP="000C63F8">
      <w:pPr>
        <w:shd w:val="clear" w:color="auto" w:fill="FFFFFF"/>
        <w:spacing w:before="100" w:beforeAutospacing="1" w:after="15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0C63F8">
        <w:rPr>
          <w:rFonts w:ascii="Arial" w:eastAsia="Times New Roman" w:hAnsi="Arial" w:cs="Arial"/>
          <w:b/>
          <w:iCs/>
          <w:sz w:val="32"/>
          <w:szCs w:val="32"/>
          <w:lang w:eastAsia="pl-PL"/>
        </w:rPr>
        <w:t>TOKARKĘ DO OBRÓBKI METALU</w:t>
      </w:r>
      <w:r w:rsidRPr="000C63F8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20DFE8AA" w14:textId="77777777" w:rsidR="00EC19C6" w:rsidRPr="000C63F8" w:rsidRDefault="00EC19C6" w:rsidP="003F390E">
      <w:pPr>
        <w:spacing w:before="240" w:after="0" w:line="276" w:lineRule="auto"/>
        <w:rPr>
          <w:rFonts w:ascii="Arial" w:hAnsi="Arial" w:cs="Arial"/>
          <w:bCs/>
          <w:sz w:val="28"/>
          <w:szCs w:val="28"/>
        </w:rPr>
      </w:pPr>
    </w:p>
    <w:p w14:paraId="410D32A7" w14:textId="0D5771E9" w:rsidR="003F390E" w:rsidRPr="000C63F8" w:rsidRDefault="003F390E" w:rsidP="003F390E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0C63F8">
        <w:rPr>
          <w:rFonts w:ascii="Arial" w:hAnsi="Arial" w:cs="Arial"/>
          <w:bCs/>
          <w:sz w:val="24"/>
          <w:szCs w:val="24"/>
        </w:rPr>
        <w:t>Oznaczenie sprawy</w:t>
      </w:r>
      <w:r w:rsidRPr="000C63F8">
        <w:rPr>
          <w:rFonts w:ascii="Arial" w:hAnsi="Arial" w:cs="Arial"/>
          <w:b/>
          <w:sz w:val="24"/>
          <w:szCs w:val="24"/>
        </w:rPr>
        <w:t xml:space="preserve"> </w:t>
      </w:r>
      <w:r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>nr: </w:t>
      </w:r>
      <w:r w:rsidRPr="000C63F8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WOP.272.</w:t>
      </w:r>
      <w:r w:rsidR="000C63F8" w:rsidRPr="000C63F8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2</w:t>
      </w:r>
      <w:r w:rsidRPr="000C63F8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.2021</w:t>
      </w:r>
      <w:r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 dnia </w:t>
      </w:r>
      <w:r w:rsidR="00B23C39">
        <w:rPr>
          <w:rFonts w:ascii="Arial" w:eastAsia="Times New Roman" w:hAnsi="Arial" w:cs="Arial"/>
          <w:kern w:val="36"/>
          <w:sz w:val="24"/>
          <w:szCs w:val="24"/>
          <w:lang w:eastAsia="pl-PL"/>
        </w:rPr>
        <w:t>2</w:t>
      </w:r>
      <w:r w:rsidR="00EC19C6"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>4</w:t>
      </w:r>
      <w:r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>.0</w:t>
      </w:r>
      <w:r w:rsidR="00EC19C6"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>5</w:t>
      </w:r>
      <w:r w:rsidRPr="000C63F8">
        <w:rPr>
          <w:rFonts w:ascii="Arial" w:eastAsia="Times New Roman" w:hAnsi="Arial" w:cs="Arial"/>
          <w:kern w:val="36"/>
          <w:sz w:val="24"/>
          <w:szCs w:val="24"/>
          <w:lang w:eastAsia="pl-PL"/>
        </w:rPr>
        <w:t>.2021 r.</w:t>
      </w:r>
    </w:p>
    <w:p w14:paraId="325D08A3" w14:textId="77777777" w:rsidR="003F390E" w:rsidRPr="000C63F8" w:rsidRDefault="003F390E" w:rsidP="003F390E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63F8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  <w:r w:rsidRPr="000C63F8">
        <w:rPr>
          <w:rFonts w:ascii="Arial" w:eastAsia="Times New Roman" w:hAnsi="Arial" w:cs="Arial"/>
          <w:b/>
          <w:sz w:val="24"/>
          <w:szCs w:val="24"/>
          <w:lang w:eastAsia="pl-PL"/>
        </w:rPr>
        <w:t>Powiat Słupecki</w:t>
      </w:r>
      <w:r w:rsidRPr="000C63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0C63F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ul. Poznańska 20</w:t>
      </w:r>
      <w:r w:rsidRPr="000C63F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63F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62-400 Słupca</w:t>
      </w:r>
    </w:p>
    <w:p w14:paraId="36211222" w14:textId="77777777" w:rsidR="003F390E" w:rsidRPr="000C63F8" w:rsidRDefault="003F390E" w:rsidP="003F390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C3A1487" w14:textId="172EF54D" w:rsidR="00EC19C6" w:rsidRPr="000C63F8" w:rsidRDefault="003F390E" w:rsidP="00EC19C6">
      <w:pPr>
        <w:pStyle w:val="Nagwek8"/>
        <w:keepLines w:val="0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C63F8">
        <w:rPr>
          <w:rFonts w:ascii="Arial" w:hAnsi="Arial" w:cs="Arial"/>
          <w:color w:val="auto"/>
          <w:sz w:val="24"/>
          <w:szCs w:val="24"/>
          <w:lang w:eastAsia="pl-PL"/>
        </w:rPr>
        <w:t>Przedmiotem</w:t>
      </w:r>
      <w:r w:rsidRPr="000C63F8">
        <w:rPr>
          <w:rFonts w:ascii="Arial" w:hAnsi="Arial" w:cs="Arial"/>
          <w:color w:val="auto"/>
          <w:spacing w:val="-11"/>
          <w:sz w:val="24"/>
          <w:szCs w:val="24"/>
          <w:lang w:eastAsia="pl-PL"/>
        </w:rPr>
        <w:t> </w:t>
      </w:r>
      <w:r w:rsidR="00EC19C6" w:rsidRPr="000C63F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zamówienia jest </w:t>
      </w:r>
      <w:r w:rsidR="000C63F8" w:rsidRPr="000C63F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zakup</w:t>
      </w:r>
      <w:r w:rsidR="000C63F8" w:rsidRPr="000C63F8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 </w:t>
      </w:r>
      <w:r w:rsidR="000C63F8" w:rsidRPr="000C63F8">
        <w:rPr>
          <w:rFonts w:ascii="Arial" w:eastAsia="Arial" w:hAnsi="Arial" w:cs="Arial"/>
          <w:b/>
          <w:bCs/>
          <w:color w:val="auto"/>
          <w:sz w:val="24"/>
          <w:szCs w:val="24"/>
          <w:lang w:eastAsia="pl-PL"/>
        </w:rPr>
        <w:t>tokarki do obróbki metalu</w:t>
      </w:r>
    </w:p>
    <w:p w14:paraId="3B32708F" w14:textId="77777777" w:rsidR="00EC19C6" w:rsidRPr="000C63F8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6F221C1B" w14:textId="77777777" w:rsidR="000C63F8" w:rsidRPr="000C63F8" w:rsidRDefault="000C63F8" w:rsidP="000C63F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0C63F8">
        <w:rPr>
          <w:rFonts w:ascii="Arial" w:hAnsi="Arial" w:cs="Arial"/>
          <w:sz w:val="24"/>
          <w:szCs w:val="24"/>
          <w:lang w:eastAsia="pl-PL"/>
        </w:rPr>
        <w:t>Zakup w</w:t>
      </w:r>
      <w:r w:rsidRPr="000C63F8">
        <w:rPr>
          <w:rFonts w:ascii="Arial" w:hAnsi="Arial" w:cs="Arial"/>
          <w:spacing w:val="-7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ramach</w:t>
      </w:r>
      <w:r w:rsidRPr="000C63F8">
        <w:rPr>
          <w:rFonts w:ascii="Arial" w:hAnsi="Arial" w:cs="Arial"/>
          <w:spacing w:val="-9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realizacji</w:t>
      </w:r>
      <w:r w:rsidRPr="000C63F8">
        <w:rPr>
          <w:rFonts w:ascii="Arial" w:hAnsi="Arial" w:cs="Arial"/>
          <w:spacing w:val="-10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projektu</w:t>
      </w:r>
      <w:r w:rsidRPr="000C63F8">
        <w:rPr>
          <w:rFonts w:ascii="Arial" w:hAnsi="Arial" w:cs="Arial"/>
          <w:spacing w:val="-10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pn.</w:t>
      </w:r>
      <w:r w:rsidRPr="000C63F8">
        <w:rPr>
          <w:rFonts w:ascii="Arial" w:hAnsi="Arial" w:cs="Arial"/>
          <w:spacing w:val="-10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b/>
          <w:bCs/>
          <w:sz w:val="24"/>
          <w:szCs w:val="24"/>
          <w:lang w:eastAsia="pl-PL"/>
        </w:rPr>
        <w:t>„Akademia kompetencji zawodowych w Powiecie Słupeckim”</w:t>
      </w:r>
      <w:r w:rsidRPr="000C63F8">
        <w:rPr>
          <w:rFonts w:ascii="Arial" w:hAnsi="Arial" w:cs="Arial"/>
          <w:sz w:val="24"/>
          <w:szCs w:val="24"/>
          <w:lang w:eastAsia="pl-PL"/>
        </w:rPr>
        <w:t xml:space="preserve"> współfinansowanego ze środków EFS, w</w:t>
      </w:r>
      <w:r w:rsidRPr="000C63F8">
        <w:rPr>
          <w:rFonts w:ascii="Arial" w:hAnsi="Arial" w:cs="Arial"/>
          <w:spacing w:val="-5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ramach Wielkopolskiego</w:t>
      </w:r>
      <w:r w:rsidRPr="000C63F8">
        <w:rPr>
          <w:rFonts w:ascii="Arial" w:hAnsi="Arial" w:cs="Arial"/>
          <w:spacing w:val="-6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Regionalnego</w:t>
      </w:r>
      <w:r w:rsidRPr="000C63F8">
        <w:rPr>
          <w:rFonts w:ascii="Arial" w:hAnsi="Arial" w:cs="Arial"/>
          <w:spacing w:val="-7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Programu</w:t>
      </w:r>
      <w:r w:rsidRPr="000C63F8">
        <w:rPr>
          <w:rFonts w:ascii="Arial" w:hAnsi="Arial" w:cs="Arial"/>
          <w:spacing w:val="-7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Operacyjnego</w:t>
      </w:r>
      <w:r w:rsidRPr="000C63F8">
        <w:rPr>
          <w:rFonts w:ascii="Arial" w:hAnsi="Arial" w:cs="Arial"/>
          <w:spacing w:val="-5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>na</w:t>
      </w:r>
      <w:r w:rsidRPr="000C63F8">
        <w:rPr>
          <w:rFonts w:ascii="Arial" w:hAnsi="Arial" w:cs="Arial"/>
          <w:spacing w:val="-6"/>
          <w:sz w:val="24"/>
          <w:szCs w:val="24"/>
          <w:lang w:eastAsia="pl-PL"/>
        </w:rPr>
        <w:t> </w:t>
      </w:r>
      <w:r w:rsidRPr="000C63F8">
        <w:rPr>
          <w:rFonts w:ascii="Arial" w:hAnsi="Arial" w:cs="Arial"/>
          <w:sz w:val="24"/>
          <w:szCs w:val="24"/>
          <w:lang w:eastAsia="pl-PL"/>
        </w:rPr>
        <w:t xml:space="preserve">lata 2014-2020,  </w:t>
      </w:r>
    </w:p>
    <w:p w14:paraId="0A9D1D44" w14:textId="77777777" w:rsidR="000C63F8" w:rsidRPr="000C63F8" w:rsidRDefault="000C63F8" w:rsidP="000C63F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0C63F8">
        <w:rPr>
          <w:rFonts w:ascii="Arial" w:hAnsi="Arial" w:cs="Arial"/>
          <w:sz w:val="24"/>
          <w:szCs w:val="24"/>
          <w:lang w:eastAsia="pl-PL"/>
        </w:rPr>
        <w:t>Oś Priorytetowa 8 Edukacja, Działanie 8.3 Wzmocnienie oraz dostosowanie kształcenia i szkolenia zawodowego do potrzeb rynku pracy</w:t>
      </w:r>
      <w:r w:rsidRPr="000C63F8">
        <w:rPr>
          <w:rFonts w:ascii="Arial" w:hAnsi="Arial" w:cs="Arial"/>
          <w:spacing w:val="-7"/>
          <w:sz w:val="24"/>
          <w:szCs w:val="24"/>
          <w:lang w:eastAsia="pl-PL"/>
        </w:rPr>
        <w:t>, </w:t>
      </w:r>
      <w:r w:rsidRPr="000C63F8">
        <w:rPr>
          <w:rFonts w:ascii="Arial" w:hAnsi="Arial" w:cs="Arial"/>
          <w:sz w:val="24"/>
          <w:szCs w:val="24"/>
          <w:lang w:eastAsia="pl-PL"/>
        </w:rPr>
        <w:t>Poddziałanie 8.3.1 Kształcenie zawodowe młodzieży — tryb konkursowy.</w:t>
      </w:r>
    </w:p>
    <w:p w14:paraId="4A8BBFB1" w14:textId="77777777" w:rsidR="00EC19C6" w:rsidRPr="000C63F8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511463F8" w14:textId="77777777" w:rsidR="000C63F8" w:rsidRPr="000C63F8" w:rsidRDefault="000C63F8" w:rsidP="000C63F8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C63F8">
        <w:rPr>
          <w:rFonts w:ascii="Arial" w:eastAsia="Times New Roman" w:hAnsi="Arial" w:cs="Arial"/>
          <w:sz w:val="24"/>
          <w:szCs w:val="24"/>
          <w:lang w:eastAsia="pl-PL"/>
        </w:rPr>
        <w:t>Wszystkie informację dotyczące niniejszej oferty znajdują się w załączniku.</w:t>
      </w:r>
    </w:p>
    <w:p w14:paraId="26243FA5" w14:textId="5583E5C5" w:rsidR="003F390E" w:rsidRPr="000C63F8" w:rsidRDefault="003F390E" w:rsidP="00EC19C6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7AA5D01" w14:textId="77777777" w:rsidR="003F390E" w:rsidRPr="000C63F8" w:rsidRDefault="003F390E" w:rsidP="003F390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C63F8">
        <w:rPr>
          <w:rFonts w:ascii="Arial" w:eastAsia="Times New Roman" w:hAnsi="Arial" w:cs="Arial"/>
          <w:sz w:val="24"/>
          <w:szCs w:val="24"/>
          <w:lang w:eastAsia="pl-PL"/>
        </w:rPr>
        <w:t xml:space="preserve">W przypadku zaistniałych wątpliwości zapraszamy do kontaktu: </w:t>
      </w:r>
      <w:hyperlink r:id="rId7" w:history="1">
        <w:r w:rsidRPr="000C63F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sylwia.barciszewska@op.pl</w:t>
        </w:r>
      </w:hyperlink>
    </w:p>
    <w:p w14:paraId="3DBED4D1" w14:textId="77777777" w:rsidR="003F390E" w:rsidRPr="00EC19C6" w:rsidRDefault="003F390E" w:rsidP="003F390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D5CB906" w14:textId="3566D11A" w:rsidR="000A3957" w:rsidRPr="003F390E" w:rsidRDefault="000A3957" w:rsidP="003F390E">
      <w:pPr>
        <w:rPr>
          <w:rFonts w:cstheme="minorHAnsi"/>
          <w:sz w:val="24"/>
          <w:szCs w:val="24"/>
        </w:rPr>
      </w:pPr>
    </w:p>
    <w:sectPr w:rsidR="000A3957" w:rsidRPr="003F3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44BE" w14:textId="77777777" w:rsidR="00384BCE" w:rsidRDefault="00384BCE" w:rsidP="00453453">
      <w:pPr>
        <w:spacing w:after="0" w:line="240" w:lineRule="auto"/>
      </w:pPr>
      <w:r>
        <w:separator/>
      </w:r>
    </w:p>
  </w:endnote>
  <w:endnote w:type="continuationSeparator" w:id="0">
    <w:p w14:paraId="57A632A6" w14:textId="77777777" w:rsidR="00384BCE" w:rsidRDefault="00384BCE" w:rsidP="004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29C4" w14:textId="77777777" w:rsidR="008A74CE" w:rsidRDefault="008A7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E21" w14:textId="77777777" w:rsidR="008A74CE" w:rsidRDefault="008A74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3FAD" w14:textId="77777777" w:rsidR="008A74CE" w:rsidRDefault="008A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CDD1" w14:textId="77777777" w:rsidR="00384BCE" w:rsidRDefault="00384BCE" w:rsidP="00453453">
      <w:pPr>
        <w:spacing w:after="0" w:line="240" w:lineRule="auto"/>
      </w:pPr>
      <w:r>
        <w:separator/>
      </w:r>
    </w:p>
  </w:footnote>
  <w:footnote w:type="continuationSeparator" w:id="0">
    <w:p w14:paraId="00CDB37F" w14:textId="77777777" w:rsidR="00384BCE" w:rsidRDefault="00384BCE" w:rsidP="0045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4B6D" w14:textId="77777777" w:rsidR="008A74CE" w:rsidRDefault="008A74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3E9" w14:textId="1C91A903" w:rsidR="00453453" w:rsidRDefault="00BD29F5">
    <w:pPr>
      <w:pStyle w:val="Nagwek"/>
    </w:pPr>
    <w:r w:rsidRPr="00BD29F5">
      <w:rPr>
        <w:noProof/>
        <w:lang w:eastAsia="pl-PL"/>
      </w:rPr>
      <w:drawing>
        <wp:inline distT="0" distB="0" distL="0" distR="0" wp14:anchorId="7E2446C5" wp14:editId="7FD06314">
          <wp:extent cx="5760720" cy="572933"/>
          <wp:effectExtent l="0" t="0" r="0" b="0"/>
          <wp:docPr id="2" name="Obraz 2" descr="C:\Users\sbarciszewska\Desktop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ciszewska\Desktop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C6EC" w14:textId="77777777" w:rsidR="008A74CE" w:rsidRDefault="008A74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EF8"/>
    <w:multiLevelType w:val="hybridMultilevel"/>
    <w:tmpl w:val="CC1E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538"/>
    <w:multiLevelType w:val="multilevel"/>
    <w:tmpl w:val="94564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18"/>
    <w:rsid w:val="00023D9B"/>
    <w:rsid w:val="00026171"/>
    <w:rsid w:val="000350E6"/>
    <w:rsid w:val="00045A44"/>
    <w:rsid w:val="000A049F"/>
    <w:rsid w:val="000A3957"/>
    <w:rsid w:val="000B7773"/>
    <w:rsid w:val="000C63F8"/>
    <w:rsid w:val="001B07BF"/>
    <w:rsid w:val="002232A2"/>
    <w:rsid w:val="00292331"/>
    <w:rsid w:val="002D417F"/>
    <w:rsid w:val="00324A35"/>
    <w:rsid w:val="00347EDA"/>
    <w:rsid w:val="00364298"/>
    <w:rsid w:val="003732E5"/>
    <w:rsid w:val="00384BCE"/>
    <w:rsid w:val="003F390E"/>
    <w:rsid w:val="0041036A"/>
    <w:rsid w:val="00453453"/>
    <w:rsid w:val="0045465B"/>
    <w:rsid w:val="004A1AEF"/>
    <w:rsid w:val="004C2C09"/>
    <w:rsid w:val="0052280E"/>
    <w:rsid w:val="005373EF"/>
    <w:rsid w:val="005B0691"/>
    <w:rsid w:val="005C5998"/>
    <w:rsid w:val="0065479C"/>
    <w:rsid w:val="006A5064"/>
    <w:rsid w:val="006C2BC1"/>
    <w:rsid w:val="00703058"/>
    <w:rsid w:val="00715827"/>
    <w:rsid w:val="0071718B"/>
    <w:rsid w:val="007D6ABA"/>
    <w:rsid w:val="007D6D68"/>
    <w:rsid w:val="007E7D84"/>
    <w:rsid w:val="00801418"/>
    <w:rsid w:val="00870B27"/>
    <w:rsid w:val="008A74CE"/>
    <w:rsid w:val="00904235"/>
    <w:rsid w:val="00916DD5"/>
    <w:rsid w:val="00964963"/>
    <w:rsid w:val="00974481"/>
    <w:rsid w:val="00977BD3"/>
    <w:rsid w:val="009D19BC"/>
    <w:rsid w:val="009F1DBF"/>
    <w:rsid w:val="00A15C5D"/>
    <w:rsid w:val="00A72C84"/>
    <w:rsid w:val="00AB2DCD"/>
    <w:rsid w:val="00AC30B0"/>
    <w:rsid w:val="00B23C39"/>
    <w:rsid w:val="00BD29F5"/>
    <w:rsid w:val="00BE0F3F"/>
    <w:rsid w:val="00C45794"/>
    <w:rsid w:val="00C77C55"/>
    <w:rsid w:val="00CD4162"/>
    <w:rsid w:val="00CE70E1"/>
    <w:rsid w:val="00D417A3"/>
    <w:rsid w:val="00D620DD"/>
    <w:rsid w:val="00D73052"/>
    <w:rsid w:val="00E024E2"/>
    <w:rsid w:val="00E1345B"/>
    <w:rsid w:val="00E6480F"/>
    <w:rsid w:val="00E702C0"/>
    <w:rsid w:val="00EC19C6"/>
    <w:rsid w:val="00F8223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8924"/>
  <w15:chartTrackingRefBased/>
  <w15:docId w15:val="{A661F316-ECA0-4BEB-8DAB-A6A5FB4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9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4E2"/>
    <w:pPr>
      <w:ind w:left="720"/>
      <w:contextualSpacing/>
    </w:pPr>
  </w:style>
  <w:style w:type="table" w:styleId="Tabela-Siatka">
    <w:name w:val="Table Grid"/>
    <w:basedOn w:val="Standardowy"/>
    <w:uiPriority w:val="39"/>
    <w:rsid w:val="00E0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53"/>
  </w:style>
  <w:style w:type="paragraph" w:styleId="Stopka">
    <w:name w:val="footer"/>
    <w:basedOn w:val="Normalny"/>
    <w:link w:val="StopkaZnak"/>
    <w:uiPriority w:val="99"/>
    <w:unhideWhenUsed/>
    <w:rsid w:val="0045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53"/>
  </w:style>
  <w:style w:type="paragraph" w:styleId="Bezodstpw">
    <w:name w:val="No Spacing"/>
    <w:uiPriority w:val="1"/>
    <w:qFormat/>
    <w:rsid w:val="007171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6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390E"/>
    <w:rPr>
      <w:color w:val="0563C1" w:themeColor="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9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lwia.barciszewska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Kubicka</dc:creator>
  <cp:keywords/>
  <dc:description/>
  <cp:lastModifiedBy>Projekt</cp:lastModifiedBy>
  <cp:revision>25</cp:revision>
  <cp:lastPrinted>2021-04-13T13:09:00Z</cp:lastPrinted>
  <dcterms:created xsi:type="dcterms:W3CDTF">2019-09-16T09:47:00Z</dcterms:created>
  <dcterms:modified xsi:type="dcterms:W3CDTF">2021-05-24T13:21:00Z</dcterms:modified>
</cp:coreProperties>
</file>